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E0BC" w14:textId="77777777" w:rsidR="001E278C" w:rsidRDefault="001E278C" w:rsidP="001E278C">
      <w:pPr>
        <w:jc w:val="center"/>
        <w:rPr>
          <w:lang w:val="lt-LT" w:eastAsia="lt-LT"/>
        </w:rPr>
      </w:pPr>
    </w:p>
    <w:p w14:paraId="50937B57" w14:textId="77777777" w:rsidR="001E278C" w:rsidRDefault="001E278C" w:rsidP="001E278C">
      <w:pPr>
        <w:jc w:val="center"/>
        <w:rPr>
          <w:lang w:val="lt-LT" w:eastAsia="lt-LT"/>
        </w:rPr>
      </w:pPr>
    </w:p>
    <w:p w14:paraId="44EF99CA" w14:textId="061B358E" w:rsidR="001E278C" w:rsidRDefault="001E278C" w:rsidP="001E278C">
      <w:pPr>
        <w:pStyle w:val="Antrat1"/>
      </w:pPr>
      <w:r>
        <w:t xml:space="preserve"> „PANEVĖŽIO SOCIALINIŲ PASLAUGŲ CENTRAS“ NUMATOMŲ VYKDYTI  PREKIŲ, PASLAUGŲ IR DARBŲ VIEŠŲJŲ PIRKIMŲ PRELIMINARUS PLANAS 20</w:t>
      </w:r>
      <w:r w:rsidR="0067204C">
        <w:t>20</w:t>
      </w:r>
      <w:r>
        <w:t xml:space="preserve"> M.</w:t>
      </w:r>
    </w:p>
    <w:p w14:paraId="36EBA46A" w14:textId="77777777" w:rsidR="001E278C" w:rsidRDefault="001E278C" w:rsidP="001E278C">
      <w:pPr>
        <w:rPr>
          <w:lang w:val="lt-LT" w:eastAsia="lt-LT"/>
        </w:rPr>
      </w:pPr>
    </w:p>
    <w:tbl>
      <w:tblPr>
        <w:tblStyle w:val="Lentelstinklelis"/>
        <w:tblW w:w="14296" w:type="dxa"/>
        <w:tblLayout w:type="fixed"/>
        <w:tblLook w:val="04A0" w:firstRow="1" w:lastRow="0" w:firstColumn="1" w:lastColumn="0" w:noHBand="0" w:noVBand="1"/>
      </w:tblPr>
      <w:tblGrid>
        <w:gridCol w:w="736"/>
        <w:gridCol w:w="6873"/>
        <w:gridCol w:w="2042"/>
        <w:gridCol w:w="4645"/>
      </w:tblGrid>
      <w:tr w:rsidR="0029278E" w14:paraId="2DABC4CC" w14:textId="77777777" w:rsidTr="0029278E">
        <w:trPr>
          <w:trHeight w:val="1532"/>
        </w:trPr>
        <w:tc>
          <w:tcPr>
            <w:tcW w:w="736" w:type="dxa"/>
          </w:tcPr>
          <w:p w14:paraId="090F3BAC" w14:textId="77777777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14:paraId="2870DBB3" w14:textId="77777777" w:rsidR="0029278E" w:rsidRDefault="0029278E" w:rsidP="002E3E7D">
            <w:pPr>
              <w:jc w:val="center"/>
            </w:pPr>
            <w:r>
              <w:rPr>
                <w:lang w:val="lt-LT"/>
              </w:rPr>
              <w:t>Nr.</w:t>
            </w:r>
          </w:p>
        </w:tc>
        <w:tc>
          <w:tcPr>
            <w:tcW w:w="6873" w:type="dxa"/>
          </w:tcPr>
          <w:p w14:paraId="0CA92DEF" w14:textId="77777777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Prekės, paslaugos ar darbų pavadinimas</w:t>
            </w:r>
          </w:p>
          <w:p w14:paraId="5153DD60" w14:textId="77777777" w:rsidR="0029278E" w:rsidRDefault="0029278E" w:rsidP="002E3E7D">
            <w:pPr>
              <w:jc w:val="center"/>
            </w:pPr>
            <w:r>
              <w:rPr>
                <w:lang w:val="lt-LT"/>
              </w:rPr>
              <w:t>(BVPŽ kodas)</w:t>
            </w:r>
          </w:p>
        </w:tc>
        <w:tc>
          <w:tcPr>
            <w:tcW w:w="2042" w:type="dxa"/>
          </w:tcPr>
          <w:p w14:paraId="5296CCEE" w14:textId="77777777" w:rsidR="0029278E" w:rsidRDefault="0029278E" w:rsidP="002E3E7D">
            <w:pPr>
              <w:jc w:val="center"/>
            </w:pPr>
            <w:r>
              <w:rPr>
                <w:lang w:val="lt-LT"/>
              </w:rPr>
              <w:t>Numatoma pirkimo pradžia ketvirčiais</w:t>
            </w:r>
          </w:p>
        </w:tc>
        <w:tc>
          <w:tcPr>
            <w:tcW w:w="4644" w:type="dxa"/>
          </w:tcPr>
          <w:p w14:paraId="10E7F4EC" w14:textId="77777777" w:rsidR="0029278E" w:rsidRDefault="0029278E" w:rsidP="002E3E7D">
            <w:pPr>
              <w:jc w:val="center"/>
            </w:pPr>
            <w:r>
              <w:rPr>
                <w:lang w:val="lt-LT"/>
              </w:rPr>
              <w:t>Pastabos</w:t>
            </w:r>
          </w:p>
        </w:tc>
      </w:tr>
      <w:tr w:rsidR="001E278C" w14:paraId="50EEBB88" w14:textId="77777777" w:rsidTr="0029278E">
        <w:trPr>
          <w:trHeight w:val="377"/>
        </w:trPr>
        <w:tc>
          <w:tcPr>
            <w:tcW w:w="14296" w:type="dxa"/>
            <w:gridSpan w:val="4"/>
          </w:tcPr>
          <w:p w14:paraId="31A98F64" w14:textId="77777777" w:rsidR="001E278C" w:rsidRPr="00DB0016" w:rsidRDefault="001E278C" w:rsidP="002E3E7D">
            <w:pPr>
              <w:jc w:val="center"/>
              <w:rPr>
                <w:b/>
                <w:lang w:val="lt-LT"/>
              </w:rPr>
            </w:pPr>
          </w:p>
        </w:tc>
      </w:tr>
      <w:tr w:rsidR="0029278E" w14:paraId="1C54270B" w14:textId="77777777" w:rsidTr="0029278E">
        <w:trPr>
          <w:trHeight w:val="377"/>
        </w:trPr>
        <w:tc>
          <w:tcPr>
            <w:tcW w:w="736" w:type="dxa"/>
          </w:tcPr>
          <w:p w14:paraId="719D1FD4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7230BC9C" w14:textId="7FDDF366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Šildymo sistemos remontas (</w:t>
            </w:r>
            <w:r w:rsidRPr="0067204C">
              <w:rPr>
                <w:lang w:val="lt-LT"/>
              </w:rPr>
              <w:t>45259000-7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60801147" w14:textId="32EF70EE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4644" w:type="dxa"/>
          </w:tcPr>
          <w:p w14:paraId="6FDA1492" w14:textId="77777777" w:rsidR="0029278E" w:rsidRDefault="0029278E" w:rsidP="002E3E7D">
            <w:pPr>
              <w:jc w:val="center"/>
              <w:rPr>
                <w:lang w:val="lt-LT"/>
              </w:rPr>
            </w:pPr>
          </w:p>
        </w:tc>
      </w:tr>
      <w:tr w:rsidR="0029278E" w14:paraId="44736528" w14:textId="77777777" w:rsidTr="0029278E">
        <w:trPr>
          <w:trHeight w:val="377"/>
        </w:trPr>
        <w:tc>
          <w:tcPr>
            <w:tcW w:w="736" w:type="dxa"/>
          </w:tcPr>
          <w:p w14:paraId="636A8A2A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78725491" w14:textId="5A774374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Kuro pirkimas (</w:t>
            </w:r>
            <w:r w:rsidRPr="0067204C">
              <w:rPr>
                <w:lang w:val="lt-LT"/>
              </w:rPr>
              <w:t>09100000-0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61DB51E9" w14:textId="37FB2F8D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4644" w:type="dxa"/>
          </w:tcPr>
          <w:p w14:paraId="46B5B87D" w14:textId="77777777" w:rsidR="0029278E" w:rsidRDefault="0029278E" w:rsidP="002E3E7D">
            <w:pPr>
              <w:jc w:val="center"/>
              <w:rPr>
                <w:lang w:val="lt-LT"/>
              </w:rPr>
            </w:pPr>
          </w:p>
        </w:tc>
      </w:tr>
      <w:tr w:rsidR="0029278E" w:rsidRPr="001233D6" w14:paraId="4E8FF291" w14:textId="77777777" w:rsidTr="0029278E">
        <w:trPr>
          <w:trHeight w:val="776"/>
        </w:trPr>
        <w:tc>
          <w:tcPr>
            <w:tcW w:w="736" w:type="dxa"/>
          </w:tcPr>
          <w:p w14:paraId="19FC8FE4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0928E7F0" w14:textId="4B984A15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Biuro įranga, kompiuteriai ir spausdintuvai (</w:t>
            </w:r>
            <w:r w:rsidRPr="0067204C">
              <w:rPr>
                <w:lang w:val="lt-LT"/>
              </w:rPr>
              <w:t>30190000-7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795BAE5A" w14:textId="5367BB16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4644" w:type="dxa"/>
          </w:tcPr>
          <w:p w14:paraId="293E1A9E" w14:textId="77777777" w:rsidR="0029278E" w:rsidRDefault="0029278E" w:rsidP="002E3E7D">
            <w:pPr>
              <w:jc w:val="center"/>
              <w:rPr>
                <w:lang w:val="lt-LT"/>
              </w:rPr>
            </w:pPr>
          </w:p>
        </w:tc>
      </w:tr>
      <w:tr w:rsidR="0029278E" w:rsidRPr="001233D6" w14:paraId="549DD7E3" w14:textId="77777777" w:rsidTr="0029278E">
        <w:trPr>
          <w:trHeight w:val="377"/>
        </w:trPr>
        <w:tc>
          <w:tcPr>
            <w:tcW w:w="736" w:type="dxa"/>
          </w:tcPr>
          <w:p w14:paraId="03599659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7D73DFBE" w14:textId="09D6410A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Spausdintuvų kasetės (</w:t>
            </w:r>
            <w:r w:rsidRPr="0067204C">
              <w:rPr>
                <w:lang w:val="lt-LT"/>
              </w:rPr>
              <w:t>30237310-5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20E3E133" w14:textId="4D81180D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4644" w:type="dxa"/>
          </w:tcPr>
          <w:p w14:paraId="6863B82F" w14:textId="77777777" w:rsidR="0029278E" w:rsidRDefault="0029278E" w:rsidP="002E3E7D">
            <w:pPr>
              <w:jc w:val="center"/>
              <w:rPr>
                <w:lang w:val="lt-LT"/>
              </w:rPr>
            </w:pPr>
          </w:p>
        </w:tc>
      </w:tr>
      <w:tr w:rsidR="0029278E" w:rsidRPr="001233D6" w14:paraId="045A66EC" w14:textId="77777777" w:rsidTr="0029278E">
        <w:trPr>
          <w:trHeight w:val="377"/>
        </w:trPr>
        <w:tc>
          <w:tcPr>
            <w:tcW w:w="736" w:type="dxa"/>
          </w:tcPr>
          <w:p w14:paraId="4670001F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51C18B3D" w14:textId="5388302A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Medžių genėjimas (</w:t>
            </w:r>
            <w:r w:rsidRPr="0067204C">
              <w:rPr>
                <w:lang w:val="lt-LT"/>
              </w:rPr>
              <w:t>77341000-2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2AF9C7F5" w14:textId="6D8BD83A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III-IV</w:t>
            </w:r>
          </w:p>
        </w:tc>
        <w:tc>
          <w:tcPr>
            <w:tcW w:w="4644" w:type="dxa"/>
          </w:tcPr>
          <w:p w14:paraId="75381A6B" w14:textId="77777777" w:rsidR="0029278E" w:rsidRDefault="0029278E" w:rsidP="002E3E7D">
            <w:pPr>
              <w:jc w:val="center"/>
              <w:rPr>
                <w:lang w:val="lt-LT"/>
              </w:rPr>
            </w:pPr>
          </w:p>
        </w:tc>
      </w:tr>
      <w:tr w:rsidR="0029278E" w:rsidRPr="001233D6" w14:paraId="15E715AE" w14:textId="77777777" w:rsidTr="0029278E">
        <w:trPr>
          <w:trHeight w:val="377"/>
        </w:trPr>
        <w:tc>
          <w:tcPr>
            <w:tcW w:w="736" w:type="dxa"/>
          </w:tcPr>
          <w:p w14:paraId="1B2B1C84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5FF1B0F1" w14:textId="6335FCDC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Mobilieji telefonai (</w:t>
            </w:r>
            <w:r w:rsidRPr="0067204C">
              <w:rPr>
                <w:lang w:val="lt-LT"/>
              </w:rPr>
              <w:t>32250000-0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4B393A80" w14:textId="5D04F707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4644" w:type="dxa"/>
          </w:tcPr>
          <w:p w14:paraId="4C87EEF5" w14:textId="77777777" w:rsidR="0029278E" w:rsidRDefault="0029278E" w:rsidP="002E3E7D">
            <w:pPr>
              <w:jc w:val="center"/>
              <w:rPr>
                <w:lang w:val="lt-LT"/>
              </w:rPr>
            </w:pPr>
          </w:p>
        </w:tc>
      </w:tr>
      <w:tr w:rsidR="0029278E" w14:paraId="030E0E3E" w14:textId="77777777" w:rsidTr="0029278E">
        <w:trPr>
          <w:trHeight w:val="377"/>
        </w:trPr>
        <w:tc>
          <w:tcPr>
            <w:tcW w:w="736" w:type="dxa"/>
          </w:tcPr>
          <w:p w14:paraId="5D378488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35E44AD2" w14:textId="60390F7A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Kondicionierių įrengimas (</w:t>
            </w:r>
            <w:r w:rsidRPr="0067204C">
              <w:rPr>
                <w:lang w:val="lt-LT"/>
              </w:rPr>
              <w:t>39717000-1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4B2BAA73" w14:textId="63EB3672" w:rsidR="0029278E" w:rsidRPr="003325AB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II-III</w:t>
            </w:r>
          </w:p>
        </w:tc>
        <w:tc>
          <w:tcPr>
            <w:tcW w:w="4644" w:type="dxa"/>
          </w:tcPr>
          <w:p w14:paraId="032023E7" w14:textId="77777777" w:rsidR="0029278E" w:rsidRDefault="0029278E" w:rsidP="002E3E7D">
            <w:pPr>
              <w:jc w:val="center"/>
              <w:rPr>
                <w:lang w:val="lt-LT"/>
              </w:rPr>
            </w:pPr>
            <w:bookmarkStart w:id="0" w:name="_GoBack"/>
            <w:bookmarkEnd w:id="0"/>
          </w:p>
        </w:tc>
      </w:tr>
      <w:tr w:rsidR="0029278E" w:rsidRPr="00C96A18" w14:paraId="3E9D1668" w14:textId="77777777" w:rsidTr="0029278E">
        <w:trPr>
          <w:trHeight w:val="722"/>
        </w:trPr>
        <w:tc>
          <w:tcPr>
            <w:tcW w:w="736" w:type="dxa"/>
          </w:tcPr>
          <w:p w14:paraId="4D451247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470" w:hanging="357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6DDB0FA4" w14:textId="63E0E7CB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Neįgaliųjų keltuvas (</w:t>
            </w:r>
            <w:r w:rsidRPr="00F15402">
              <w:rPr>
                <w:lang w:val="lt-LT"/>
              </w:rPr>
              <w:t>33196200-2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5FF75E76" w14:textId="7DA68616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4644" w:type="dxa"/>
          </w:tcPr>
          <w:p w14:paraId="1D1EB89D" w14:textId="77777777" w:rsidR="0029278E" w:rsidRDefault="0029278E" w:rsidP="002E3E7D">
            <w:pPr>
              <w:jc w:val="center"/>
              <w:rPr>
                <w:lang w:val="lt-LT"/>
              </w:rPr>
            </w:pPr>
          </w:p>
        </w:tc>
      </w:tr>
      <w:tr w:rsidR="0029278E" w:rsidRPr="00C96A18" w14:paraId="15DB9E4D" w14:textId="77777777" w:rsidTr="0029278E">
        <w:trPr>
          <w:trHeight w:val="776"/>
        </w:trPr>
        <w:tc>
          <w:tcPr>
            <w:tcW w:w="736" w:type="dxa"/>
          </w:tcPr>
          <w:p w14:paraId="2B71768A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3ADD4F0B" w14:textId="3AE81E5B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Neįgaliųjų keltuvo sumontavimo darbai (</w:t>
            </w:r>
            <w:r w:rsidRPr="00F15402">
              <w:rPr>
                <w:lang w:val="lt-LT"/>
              </w:rPr>
              <w:t>45111300-1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3B2DE36B" w14:textId="7872F65F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4644" w:type="dxa"/>
          </w:tcPr>
          <w:p w14:paraId="71383F27" w14:textId="77777777" w:rsidR="0029278E" w:rsidRDefault="0029278E" w:rsidP="002E3E7D">
            <w:pPr>
              <w:jc w:val="center"/>
              <w:rPr>
                <w:lang w:val="lt-LT"/>
              </w:rPr>
            </w:pPr>
          </w:p>
        </w:tc>
      </w:tr>
      <w:tr w:rsidR="0029278E" w14:paraId="01FFC676" w14:textId="77777777" w:rsidTr="0029278E">
        <w:trPr>
          <w:trHeight w:val="755"/>
        </w:trPr>
        <w:tc>
          <w:tcPr>
            <w:tcW w:w="736" w:type="dxa"/>
          </w:tcPr>
          <w:p w14:paraId="4C2FF2C0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668094AD" w14:textId="08228321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Neįgaliųjų keltuvo išmontavimo</w:t>
            </w:r>
            <w:r>
              <w:rPr>
                <w:lang w:val="lt-LT"/>
              </w:rPr>
              <w:t xml:space="preserve"> darbai </w:t>
            </w:r>
            <w:r>
              <w:rPr>
                <w:lang w:val="lt-LT"/>
              </w:rPr>
              <w:t>(</w:t>
            </w:r>
            <w:r w:rsidRPr="00F15402">
              <w:rPr>
                <w:lang w:val="lt-LT"/>
              </w:rPr>
              <w:t>45111300-1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11B34741" w14:textId="2F041C69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4644" w:type="dxa"/>
          </w:tcPr>
          <w:p w14:paraId="25C141A3" w14:textId="77777777" w:rsidR="0029278E" w:rsidRDefault="0029278E" w:rsidP="002E3E7D">
            <w:pPr>
              <w:jc w:val="center"/>
              <w:rPr>
                <w:lang w:val="lt-LT"/>
              </w:rPr>
            </w:pPr>
          </w:p>
        </w:tc>
      </w:tr>
      <w:tr w:rsidR="0029278E" w14:paraId="169E268A" w14:textId="77777777" w:rsidTr="0029278E">
        <w:trPr>
          <w:trHeight w:val="377"/>
        </w:trPr>
        <w:tc>
          <w:tcPr>
            <w:tcW w:w="736" w:type="dxa"/>
          </w:tcPr>
          <w:p w14:paraId="2554AF70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3CDB2FC2" w14:textId="072A76B6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Automatinės durys (</w:t>
            </w:r>
            <w:r w:rsidRPr="00F15402">
              <w:rPr>
                <w:lang w:val="lt-LT"/>
              </w:rPr>
              <w:t>44221200-7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3C979FA0" w14:textId="6D62886E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</w:t>
            </w:r>
          </w:p>
        </w:tc>
        <w:tc>
          <w:tcPr>
            <w:tcW w:w="4644" w:type="dxa"/>
          </w:tcPr>
          <w:p w14:paraId="119B8731" w14:textId="77777777" w:rsidR="0029278E" w:rsidRDefault="0029278E" w:rsidP="002E3E7D">
            <w:pPr>
              <w:jc w:val="center"/>
              <w:rPr>
                <w:lang w:val="lt-LT"/>
              </w:rPr>
            </w:pPr>
          </w:p>
        </w:tc>
      </w:tr>
      <w:tr w:rsidR="0029278E" w14:paraId="4928127D" w14:textId="77777777" w:rsidTr="0029278E">
        <w:trPr>
          <w:trHeight w:val="377"/>
        </w:trPr>
        <w:tc>
          <w:tcPr>
            <w:tcW w:w="736" w:type="dxa"/>
          </w:tcPr>
          <w:p w14:paraId="6EE6E5B2" w14:textId="77777777" w:rsidR="0029278E" w:rsidRPr="00DB0016" w:rsidRDefault="0029278E" w:rsidP="002E3E7D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lang w:val="lt-LT"/>
              </w:rPr>
            </w:pPr>
          </w:p>
        </w:tc>
        <w:tc>
          <w:tcPr>
            <w:tcW w:w="6873" w:type="dxa"/>
          </w:tcPr>
          <w:p w14:paraId="2B06BD33" w14:textId="4098E992" w:rsidR="0029278E" w:rsidRDefault="0029278E" w:rsidP="002E3E7D">
            <w:pPr>
              <w:rPr>
                <w:lang w:val="lt-LT"/>
              </w:rPr>
            </w:pPr>
            <w:r>
              <w:rPr>
                <w:lang w:val="lt-LT"/>
              </w:rPr>
              <w:t>Baldų komplektas (</w:t>
            </w:r>
            <w:r w:rsidRPr="00F15402">
              <w:rPr>
                <w:lang w:val="lt-LT"/>
              </w:rPr>
              <w:t>39100000-3</w:t>
            </w:r>
            <w:r>
              <w:rPr>
                <w:lang w:val="lt-LT"/>
              </w:rPr>
              <w:t>)</w:t>
            </w:r>
          </w:p>
        </w:tc>
        <w:tc>
          <w:tcPr>
            <w:tcW w:w="2042" w:type="dxa"/>
            <w:vAlign w:val="center"/>
          </w:tcPr>
          <w:p w14:paraId="20ECD26C" w14:textId="42DB0FFF" w:rsidR="0029278E" w:rsidRDefault="0029278E" w:rsidP="002E3E7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4644" w:type="dxa"/>
          </w:tcPr>
          <w:p w14:paraId="210147B1" w14:textId="77777777" w:rsidR="0029278E" w:rsidRDefault="0029278E" w:rsidP="002E3E7D">
            <w:pPr>
              <w:jc w:val="center"/>
              <w:rPr>
                <w:lang w:val="lt-LT"/>
              </w:rPr>
            </w:pPr>
          </w:p>
        </w:tc>
      </w:tr>
    </w:tbl>
    <w:p w14:paraId="426A99BA" w14:textId="77777777" w:rsidR="001E278C" w:rsidRDefault="001E278C" w:rsidP="001E278C"/>
    <w:p w14:paraId="0E9854A2" w14:textId="77777777" w:rsidR="001E278C" w:rsidRDefault="001E278C" w:rsidP="001E278C"/>
    <w:sectPr w:rsidR="001E278C" w:rsidSect="00DB0016">
      <w:pgSz w:w="16838" w:h="11906" w:orient="landscape" w:code="9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75C2"/>
    <w:multiLevelType w:val="hybridMultilevel"/>
    <w:tmpl w:val="61661456"/>
    <w:lvl w:ilvl="0" w:tplc="05284D5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64"/>
    <w:rsid w:val="00073307"/>
    <w:rsid w:val="000B2220"/>
    <w:rsid w:val="00126E3C"/>
    <w:rsid w:val="001866A5"/>
    <w:rsid w:val="001D46EA"/>
    <w:rsid w:val="001E278C"/>
    <w:rsid w:val="00212220"/>
    <w:rsid w:val="002156DF"/>
    <w:rsid w:val="002218D2"/>
    <w:rsid w:val="0025779A"/>
    <w:rsid w:val="00287065"/>
    <w:rsid w:val="0029278E"/>
    <w:rsid w:val="002C03BD"/>
    <w:rsid w:val="00345D9A"/>
    <w:rsid w:val="004423DE"/>
    <w:rsid w:val="00463E13"/>
    <w:rsid w:val="004718F4"/>
    <w:rsid w:val="004A2BC0"/>
    <w:rsid w:val="00502EFE"/>
    <w:rsid w:val="006540B7"/>
    <w:rsid w:val="00655349"/>
    <w:rsid w:val="0067204C"/>
    <w:rsid w:val="006C6520"/>
    <w:rsid w:val="00711229"/>
    <w:rsid w:val="008B1819"/>
    <w:rsid w:val="008E3574"/>
    <w:rsid w:val="00900072"/>
    <w:rsid w:val="009241F2"/>
    <w:rsid w:val="009C0CE7"/>
    <w:rsid w:val="00A6795B"/>
    <w:rsid w:val="00BB7B07"/>
    <w:rsid w:val="00C719B1"/>
    <w:rsid w:val="00D83FFD"/>
    <w:rsid w:val="00E83364"/>
    <w:rsid w:val="00EE29CA"/>
    <w:rsid w:val="00F12801"/>
    <w:rsid w:val="00F15402"/>
    <w:rsid w:val="00F96117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F73E"/>
  <w15:chartTrackingRefBased/>
  <w15:docId w15:val="{5BE1F89F-5B89-4300-B189-AE108609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E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E278C"/>
    <w:pPr>
      <w:keepNext/>
      <w:jc w:val="center"/>
      <w:outlineLvl w:val="0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E278C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1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E27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2E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2E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cp:lastPrinted>2019-03-14T09:17:00Z</cp:lastPrinted>
  <dcterms:created xsi:type="dcterms:W3CDTF">2020-02-25T12:48:00Z</dcterms:created>
  <dcterms:modified xsi:type="dcterms:W3CDTF">2020-02-25T13:08:00Z</dcterms:modified>
</cp:coreProperties>
</file>